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D95" w:rsidRDefault="00014A95" w:rsidP="003A1D95">
      <w:pPr>
        <w:jc w:val="center"/>
      </w:pPr>
      <w:r>
        <w:t>Итоговый</w:t>
      </w:r>
      <w:r w:rsidR="003A1D95">
        <w:t xml:space="preserve"> протокол по МХК (искусству)</w:t>
      </w:r>
    </w:p>
    <w:p w:rsidR="003A1D95" w:rsidRDefault="003A1D95" w:rsidP="003A1D95"/>
    <w:tbl>
      <w:tblPr>
        <w:tblW w:w="13036" w:type="dxa"/>
        <w:tblLook w:val="04A0" w:firstRow="1" w:lastRow="0" w:firstColumn="1" w:lastColumn="0" w:noHBand="0" w:noVBand="1"/>
      </w:tblPr>
      <w:tblGrid>
        <w:gridCol w:w="4815"/>
        <w:gridCol w:w="1891"/>
        <w:gridCol w:w="1197"/>
        <w:gridCol w:w="878"/>
        <w:gridCol w:w="878"/>
        <w:gridCol w:w="878"/>
        <w:gridCol w:w="2499"/>
      </w:tblGrid>
      <w:tr w:rsidR="00014A95" w:rsidRPr="00014A95" w:rsidTr="00014A95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ОУ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Балл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Макс балл 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Статус </w:t>
            </w:r>
            <w:bookmarkStart w:id="0" w:name="_GoBack"/>
            <w:bookmarkEnd w:id="0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МБОУ "СОШ №13"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Садыкова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Лия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Нижнемактама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 №2"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Аверьянова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МАОУ "СОШ №7"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Гараева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Айназ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Хуснуллина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Камалова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Азалина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Зарипова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Альфира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Насибуллина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Далия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МБОУ "СОШ №20"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Балашова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Нургалиева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Розалина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Нижнемактама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СОШ №2"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Каримова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Гарнышева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Андреичева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Тютюгина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Таисия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"СОШ №7"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Дюжикова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Мишель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Смирнова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Сунгатуллина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Фаррахова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Сатдинова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МБОУ "СОШ №12"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Нигметзянова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Мингулова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Корнеева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Пикалёва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Ландыш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Гумерова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Косурова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МБОУ  "Гимназия №1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Шарафетдинова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Сильвина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Раянова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Саида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Голышева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Морунова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Наиля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Ильина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Дамира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014A95" w:rsidRPr="00014A95" w:rsidTr="00014A95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Хазиева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95" w:rsidRPr="00014A95" w:rsidRDefault="00014A95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0C1FCE" w:rsidRDefault="000C1FCE"/>
    <w:sectPr w:rsidR="000C1FCE" w:rsidSect="003A1D9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B40DE"/>
    <w:multiLevelType w:val="hybridMultilevel"/>
    <w:tmpl w:val="AC7CA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D95"/>
    <w:rsid w:val="00014A95"/>
    <w:rsid w:val="000C1FCE"/>
    <w:rsid w:val="00275DD6"/>
    <w:rsid w:val="003A1D95"/>
    <w:rsid w:val="003E7034"/>
    <w:rsid w:val="00561583"/>
    <w:rsid w:val="007E6D69"/>
    <w:rsid w:val="009544C3"/>
    <w:rsid w:val="00DB293E"/>
    <w:rsid w:val="00FD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C86E3"/>
  <w15:chartTrackingRefBased/>
  <w15:docId w15:val="{FD792623-FE99-48E6-83BF-A2DEF531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7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Матвеева Лилия Гаязовна</cp:lastModifiedBy>
  <cp:revision>7</cp:revision>
  <dcterms:created xsi:type="dcterms:W3CDTF">2025-11-19T06:31:00Z</dcterms:created>
  <dcterms:modified xsi:type="dcterms:W3CDTF">2025-12-11T06:02:00Z</dcterms:modified>
</cp:coreProperties>
</file>